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r w:rsidR="00D1384D">
        <w:rPr>
          <w:rFonts w:ascii="Arial" w:hAnsi="Arial" w:cs="Arial"/>
        </w:rPr>
        <w:t>Incharge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2713CF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7.9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183731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GD and T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183731" w:rsidP="00E22E48">
                  <w:pPr>
                    <w:spacing w:after="0"/>
                    <w:jc w:val="center"/>
                  </w:pPr>
                  <w:r>
                    <w:t>3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Sri Venkateswara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8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530"/>
        <w:gridCol w:w="2140"/>
      </w:tblGrid>
      <w:tr w:rsidR="00E13F69" w:rsidRPr="00636FCD" w:rsidTr="00E13F69">
        <w:tc>
          <w:tcPr>
            <w:tcW w:w="828" w:type="dxa"/>
          </w:tcPr>
          <w:p w:rsidR="00E13F69" w:rsidRPr="00636FCD" w:rsidRDefault="00E13F69" w:rsidP="00F74219">
            <w:pPr>
              <w:spacing w:after="0"/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Sl.No</w:t>
            </w:r>
          </w:p>
        </w:tc>
        <w:tc>
          <w:tcPr>
            <w:tcW w:w="1980" w:type="dxa"/>
          </w:tcPr>
          <w:p w:rsidR="00E13F69" w:rsidRPr="00636FCD" w:rsidRDefault="00E13F69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E13F69" w:rsidRPr="00636FCD" w:rsidRDefault="00E13F69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530" w:type="dxa"/>
          </w:tcPr>
          <w:p w:rsidR="00E13F69" w:rsidRPr="00636FCD" w:rsidRDefault="00E13F69" w:rsidP="007C361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140" w:type="dxa"/>
          </w:tcPr>
          <w:p w:rsidR="00E13F69" w:rsidRPr="00636FCD" w:rsidRDefault="00E13F69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E13F69" w:rsidRPr="00636FCD" w:rsidTr="00E13F69">
        <w:tc>
          <w:tcPr>
            <w:tcW w:w="828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</w:tr>
      <w:tr w:rsidR="00E13F69" w:rsidRPr="00636FCD" w:rsidTr="00E13F69">
        <w:tc>
          <w:tcPr>
            <w:tcW w:w="828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</w:tr>
      <w:tr w:rsidR="00E13F69" w:rsidRPr="00636FCD" w:rsidTr="00E13F69">
        <w:tc>
          <w:tcPr>
            <w:tcW w:w="828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</w:tr>
      <w:tr w:rsidR="00E13F69" w:rsidRPr="00636FCD" w:rsidTr="00E13F69">
        <w:tc>
          <w:tcPr>
            <w:tcW w:w="828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E13F69" w:rsidRPr="00636FCD" w:rsidRDefault="00E13F69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r>
        <w:t>Cheque/Cash</w:t>
      </w:r>
      <w:r w:rsidR="004E1A3F" w:rsidRPr="006705F2">
        <w:t xml:space="preserve"> favoring  </w:t>
      </w:r>
      <w:r w:rsidR="004E1A3F">
        <w:t>“</w:t>
      </w:r>
      <w:r w:rsidR="00E22E48" w:rsidRPr="00E22E48">
        <w:t>The Principal, Sri Venkateswara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049B5"/>
    <w:rsid w:val="00120968"/>
    <w:rsid w:val="001522BC"/>
    <w:rsid w:val="00183731"/>
    <w:rsid w:val="001966FC"/>
    <w:rsid w:val="001D24F8"/>
    <w:rsid w:val="002713CF"/>
    <w:rsid w:val="002A70F2"/>
    <w:rsid w:val="002D6A29"/>
    <w:rsid w:val="002E37D0"/>
    <w:rsid w:val="0030736A"/>
    <w:rsid w:val="00327654"/>
    <w:rsid w:val="00331427"/>
    <w:rsid w:val="003A5CD6"/>
    <w:rsid w:val="003C16D1"/>
    <w:rsid w:val="003D16B3"/>
    <w:rsid w:val="004E08B3"/>
    <w:rsid w:val="004E1A3F"/>
    <w:rsid w:val="0050084F"/>
    <w:rsid w:val="005658FF"/>
    <w:rsid w:val="005A6FD1"/>
    <w:rsid w:val="005B0F80"/>
    <w:rsid w:val="005E6FC1"/>
    <w:rsid w:val="006122A1"/>
    <w:rsid w:val="00685BA7"/>
    <w:rsid w:val="006D11D1"/>
    <w:rsid w:val="00715ADA"/>
    <w:rsid w:val="00760D99"/>
    <w:rsid w:val="007870F1"/>
    <w:rsid w:val="007A7F52"/>
    <w:rsid w:val="007D5AA0"/>
    <w:rsid w:val="00826A23"/>
    <w:rsid w:val="00864CCB"/>
    <w:rsid w:val="00915200"/>
    <w:rsid w:val="009C4F79"/>
    <w:rsid w:val="009E76EF"/>
    <w:rsid w:val="00A0346D"/>
    <w:rsid w:val="00A176B6"/>
    <w:rsid w:val="00AB5F1E"/>
    <w:rsid w:val="00B055AF"/>
    <w:rsid w:val="00B337F6"/>
    <w:rsid w:val="00B64BC9"/>
    <w:rsid w:val="00BD1A9E"/>
    <w:rsid w:val="00CB469D"/>
    <w:rsid w:val="00D1384D"/>
    <w:rsid w:val="00D630B0"/>
    <w:rsid w:val="00D659D1"/>
    <w:rsid w:val="00E13F69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70</cp:revision>
  <dcterms:created xsi:type="dcterms:W3CDTF">2012-11-22T03:55:00Z</dcterms:created>
  <dcterms:modified xsi:type="dcterms:W3CDTF">2019-01-22T05:10:00Z</dcterms:modified>
</cp:coreProperties>
</file>